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4EE0C4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F2F">
        <w:rPr>
          <w:rFonts w:ascii="Times New Roman" w:hAnsi="Times New Roman" w:cs="Times New Roman"/>
          <w:b/>
          <w:sz w:val="24"/>
          <w:szCs w:val="24"/>
        </w:rPr>
        <w:t>REPUBLIKA HRVATSKA</w:t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  <w:r w:rsidRPr="00400F2F">
        <w:rPr>
          <w:rFonts w:ascii="Times New Roman" w:hAnsi="Times New Roman" w:cs="Times New Roman"/>
          <w:b/>
          <w:sz w:val="24"/>
          <w:szCs w:val="24"/>
        </w:rPr>
        <w:tab/>
      </w:r>
    </w:p>
    <w:p w14:paraId="5E117453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F2F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14:paraId="5EA88C09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F2F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14:paraId="03112717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2F">
        <w:rPr>
          <w:rFonts w:ascii="Times New Roman" w:hAnsi="Times New Roman" w:cs="Times New Roman"/>
          <w:sz w:val="24"/>
          <w:szCs w:val="24"/>
        </w:rPr>
        <w:t xml:space="preserve">Poreč, Karla </w:t>
      </w:r>
      <w:proofErr w:type="spellStart"/>
      <w:r w:rsidRPr="00400F2F">
        <w:rPr>
          <w:rFonts w:ascii="Times New Roman" w:hAnsi="Times New Roman" w:cs="Times New Roman"/>
          <w:sz w:val="24"/>
          <w:szCs w:val="24"/>
        </w:rPr>
        <w:t>Huguesa</w:t>
      </w:r>
      <w:proofErr w:type="spellEnd"/>
      <w:r w:rsidRPr="00400F2F"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44154D76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2F">
        <w:rPr>
          <w:rFonts w:ascii="Times New Roman" w:hAnsi="Times New Roman" w:cs="Times New Roman"/>
          <w:sz w:val="24"/>
          <w:szCs w:val="24"/>
        </w:rPr>
        <w:t>Tel. 052/431085,</w:t>
      </w:r>
      <w:r w:rsidRPr="00400F2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400F2F">
        <w:rPr>
          <w:rFonts w:ascii="Times New Roman" w:hAnsi="Times New Roman" w:cs="Times New Roman"/>
          <w:sz w:val="24"/>
          <w:szCs w:val="24"/>
        </w:rPr>
        <w:t>Fax:052/431246</w:t>
      </w:r>
    </w:p>
    <w:p w14:paraId="004972E1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2F">
        <w:rPr>
          <w:rFonts w:ascii="Times New Roman" w:hAnsi="Times New Roman" w:cs="Times New Roman"/>
          <w:sz w:val="24"/>
          <w:szCs w:val="24"/>
        </w:rPr>
        <w:t>e-mail: ss-mbalote@ss-mbalote-porec.skole.hr</w:t>
      </w:r>
    </w:p>
    <w:p w14:paraId="1CC8BF0A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596EF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F2F">
        <w:rPr>
          <w:rFonts w:ascii="Times New Roman" w:hAnsi="Times New Roman" w:cs="Times New Roman"/>
          <w:b/>
          <w:sz w:val="24"/>
          <w:szCs w:val="24"/>
        </w:rPr>
        <w:t xml:space="preserve">NASTAVNIČKO VIJEĆE </w:t>
      </w:r>
    </w:p>
    <w:p w14:paraId="5A8C2ECE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80DAE" w14:textId="77777777" w:rsidR="00400F2F" w:rsidRPr="00BD6693" w:rsidRDefault="00400F2F" w:rsidP="00400F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007-05/26-03/12</w:t>
      </w:r>
    </w:p>
    <w:p w14:paraId="67416A68" w14:textId="5DC5279F" w:rsidR="00400F2F" w:rsidRPr="00BD6693" w:rsidRDefault="00400F2F" w:rsidP="00400F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URBROJ: 2167-2-03/1-26</w:t>
      </w:r>
      <w:r>
        <w:rPr>
          <w:rFonts w:ascii="Times New Roman" w:hAnsi="Times New Roman" w:cs="Times New Roman"/>
          <w:sz w:val="24"/>
          <w:szCs w:val="24"/>
        </w:rPr>
        <w:t>-02</w:t>
      </w:r>
      <w:bookmarkStart w:id="0" w:name="_GoBack"/>
      <w:bookmarkEnd w:id="0"/>
    </w:p>
    <w:p w14:paraId="253E878D" w14:textId="5C5ADC6A" w:rsid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F2F">
        <w:rPr>
          <w:rFonts w:ascii="Times New Roman" w:hAnsi="Times New Roman" w:cs="Times New Roman"/>
          <w:sz w:val="24"/>
          <w:szCs w:val="24"/>
        </w:rPr>
        <w:t xml:space="preserve">Poreč, </w:t>
      </w:r>
      <w:r>
        <w:rPr>
          <w:rFonts w:ascii="Times New Roman" w:hAnsi="Times New Roman" w:cs="Times New Roman"/>
          <w:sz w:val="24"/>
          <w:szCs w:val="24"/>
          <w:lang w:val="bs-Latn-BA"/>
        </w:rPr>
        <w:t>10</w:t>
      </w:r>
      <w:r w:rsidRPr="00400F2F">
        <w:rPr>
          <w:rFonts w:ascii="Times New Roman" w:hAnsi="Times New Roman" w:cs="Times New Roman"/>
          <w:sz w:val="24"/>
          <w:szCs w:val="24"/>
          <w:lang w:val="bs-Latn-BA"/>
        </w:rPr>
        <w:t>. srpnja</w:t>
      </w:r>
      <w:r w:rsidRPr="00400F2F">
        <w:rPr>
          <w:rFonts w:ascii="Times New Roman" w:hAnsi="Times New Roman" w:cs="Times New Roman"/>
          <w:sz w:val="24"/>
          <w:szCs w:val="24"/>
        </w:rPr>
        <w:t xml:space="preserve"> 202</w:t>
      </w:r>
      <w:r w:rsidRPr="00400F2F">
        <w:rPr>
          <w:rFonts w:ascii="Times New Roman" w:hAnsi="Times New Roman" w:cs="Times New Roman"/>
          <w:sz w:val="24"/>
          <w:szCs w:val="24"/>
          <w:lang w:val="bs-Latn-BA"/>
        </w:rPr>
        <w:t>6</w:t>
      </w:r>
      <w:r w:rsidRPr="00400F2F">
        <w:rPr>
          <w:rFonts w:ascii="Times New Roman" w:hAnsi="Times New Roman" w:cs="Times New Roman"/>
          <w:sz w:val="24"/>
          <w:szCs w:val="24"/>
        </w:rPr>
        <w:t>. godine</w:t>
      </w:r>
    </w:p>
    <w:p w14:paraId="63431B27" w14:textId="77777777" w:rsidR="00400F2F" w:rsidRPr="00400F2F" w:rsidRDefault="00400F2F" w:rsidP="00400F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FDBA6" w14:textId="7E40A430" w:rsidR="00E02DE3" w:rsidRDefault="00E02DE3" w:rsidP="00000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Sjednica Nastavničkog vijeća održana je dana 10. srpnja 2026. godine s početkom u 9:00 sati u plenarnoj učionici </w:t>
      </w:r>
    </w:p>
    <w:p w14:paraId="10E7AF17" w14:textId="3837A9DA" w:rsidR="00E02DE3" w:rsidRDefault="00E02DE3" w:rsidP="00000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sjednici je bilo nazo</w:t>
      </w:r>
      <w:r w:rsidR="00783B31">
        <w:rPr>
          <w:rFonts w:ascii="Times New Roman" w:hAnsi="Times New Roman" w:cs="Times New Roman"/>
          <w:sz w:val="24"/>
          <w:szCs w:val="24"/>
        </w:rPr>
        <w:t xml:space="preserve">čno </w:t>
      </w:r>
      <w:r w:rsidR="00C7617D">
        <w:rPr>
          <w:rFonts w:ascii="Times New Roman" w:hAnsi="Times New Roman" w:cs="Times New Roman"/>
          <w:sz w:val="24"/>
          <w:szCs w:val="24"/>
        </w:rPr>
        <w:t>44</w:t>
      </w:r>
      <w:r w:rsidR="00783B31">
        <w:rPr>
          <w:rFonts w:ascii="Times New Roman" w:hAnsi="Times New Roman" w:cs="Times New Roman"/>
          <w:sz w:val="24"/>
          <w:szCs w:val="24"/>
        </w:rPr>
        <w:t xml:space="preserve"> članova Nastavničkog vijeća od ukupno 67 članova. Popis nazočnih članova stavlja se u privitku ovome Zapisniku. </w:t>
      </w:r>
    </w:p>
    <w:p w14:paraId="6C4AEBF3" w14:textId="1334BE73" w:rsidR="00783B31" w:rsidRDefault="00783B31" w:rsidP="00000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Zapisničar sjednice je član Nastavničkog vijeća Nikola Jeličić, prof. </w:t>
      </w:r>
    </w:p>
    <w:p w14:paraId="6209B506" w14:textId="020C7F79" w:rsidR="00783B31" w:rsidRDefault="00783B31" w:rsidP="00000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Sjednicu Nastavničkog vijeća sazvao je Ravnatelj škole, Valter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Baldaš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prof. koji predlaže sljedeći: </w:t>
      </w:r>
    </w:p>
    <w:p w14:paraId="2DD4348D" w14:textId="70BF9D90" w:rsidR="00783B31" w:rsidRPr="00783B31" w:rsidRDefault="00783B31" w:rsidP="00783B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3B31">
        <w:rPr>
          <w:rFonts w:ascii="Times New Roman" w:hAnsi="Times New Roman" w:cs="Times New Roman"/>
          <w:b/>
          <w:bCs/>
          <w:sz w:val="24"/>
          <w:szCs w:val="24"/>
        </w:rPr>
        <w:t>DNEVNI RED</w:t>
      </w:r>
    </w:p>
    <w:p w14:paraId="1C5ECF35" w14:textId="1F54A2FB" w:rsidR="00000ADE" w:rsidRPr="00E02DE3" w:rsidRDefault="00000ADE" w:rsidP="00000ADE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Uvodno je ravnatelj pozdravio sve članove nastavničkog vijeća</w:t>
      </w:r>
    </w:p>
    <w:p w14:paraId="384C9238" w14:textId="3482F6A3" w:rsidR="00000ADE" w:rsidRPr="00783B31" w:rsidRDefault="00000ADE" w:rsidP="00783B31">
      <w:pPr>
        <w:pStyle w:val="Odlomakpopisa"/>
        <w:numPr>
          <w:ilvl w:val="0"/>
          <w:numId w:val="2"/>
        </w:numPr>
        <w:ind w:left="426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83B31">
        <w:rPr>
          <w:rFonts w:ascii="Times New Roman" w:hAnsi="Times New Roman" w:cs="Times New Roman"/>
          <w:b/>
          <w:bCs/>
          <w:sz w:val="24"/>
          <w:szCs w:val="24"/>
        </w:rPr>
        <w:t xml:space="preserve">Usvajanje zapisnika s prethodne sjednice </w:t>
      </w:r>
    </w:p>
    <w:p w14:paraId="66D32D5D" w14:textId="44ADC466" w:rsidR="00000ADE" w:rsidRPr="00E02DE3" w:rsidRDefault="00783B31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Dnevni red jednoglasno je usvojen. </w:t>
      </w:r>
    </w:p>
    <w:p w14:paraId="5F91E5F8" w14:textId="59544728" w:rsidR="00000ADE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Zapisnik će biti usvojen na sjednici nakon godišnjih odmora</w:t>
      </w:r>
    </w:p>
    <w:p w14:paraId="113ABC06" w14:textId="77777777" w:rsidR="00783B31" w:rsidRPr="00E02DE3" w:rsidRDefault="00783B31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1C2D8B7" w14:textId="77777777" w:rsidR="00000ADE" w:rsidRPr="00783B31" w:rsidRDefault="00000ADE" w:rsidP="00000ADE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3B31">
        <w:rPr>
          <w:rFonts w:ascii="Times New Roman" w:hAnsi="Times New Roman" w:cs="Times New Roman"/>
          <w:b/>
          <w:bCs/>
          <w:sz w:val="24"/>
          <w:szCs w:val="24"/>
        </w:rPr>
        <w:t>Informacije o upisima na kraju ljetnog roka</w:t>
      </w:r>
    </w:p>
    <w:p w14:paraId="5665CAD2" w14:textId="4F1BC37F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Ravnatelj se zahvalio upisnom povjerenstvu na odlično obavljenom poslu ove godine</w:t>
      </w:r>
    </w:p>
    <w:p w14:paraId="311C4C07" w14:textId="77777777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24 učenika upisalo se u agrotehničare</w:t>
      </w:r>
    </w:p>
    <w:p w14:paraId="7CA9AA6C" w14:textId="26641A6C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Opća gimnazija 36 upisanih</w:t>
      </w:r>
    </w:p>
    <w:p w14:paraId="6956729B" w14:textId="1179ED05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Jezična gimnazija 4+1</w:t>
      </w:r>
    </w:p>
    <w:p w14:paraId="0D869690" w14:textId="3C2C80C8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Do sredine idućeg tjedna trebaju se prijaviti slobodna mjesta</w:t>
      </w:r>
    </w:p>
    <w:p w14:paraId="79419D18" w14:textId="125556FE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Ekonomska škola je u potpunosti popunjena</w:t>
      </w:r>
    </w:p>
    <w:p w14:paraId="6EF71C0C" w14:textId="1A1B8994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 xml:space="preserve">Glazbeni smjer je popunjen u potpunosti </w:t>
      </w:r>
    </w:p>
    <w:p w14:paraId="459A3DF7" w14:textId="77777777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BDB551A" w14:textId="77777777" w:rsidR="00000ADE" w:rsidRPr="00E02DE3" w:rsidRDefault="00000ADE" w:rsidP="00000ADE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C81CBB4" w14:textId="2D79A6EB" w:rsidR="00000ADE" w:rsidRPr="00783B31" w:rsidRDefault="00000ADE" w:rsidP="00000ADE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3B31">
        <w:rPr>
          <w:rFonts w:ascii="Times New Roman" w:hAnsi="Times New Roman" w:cs="Times New Roman"/>
          <w:b/>
          <w:bCs/>
          <w:sz w:val="24"/>
          <w:szCs w:val="24"/>
        </w:rPr>
        <w:t>Informacije o rezultatima državne mature</w:t>
      </w:r>
    </w:p>
    <w:p w14:paraId="2F054908" w14:textId="18A01DAF" w:rsidR="00000ADE" w:rsidRPr="00E02DE3" w:rsidRDefault="00783B31" w:rsidP="00000A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Školska koordinatorica za državnu maturu </w:t>
      </w:r>
      <w:r w:rsidR="00000ADE" w:rsidRPr="00E02DE3">
        <w:rPr>
          <w:rFonts w:ascii="Times New Roman" w:hAnsi="Times New Roman" w:cs="Times New Roman"/>
          <w:sz w:val="24"/>
          <w:szCs w:val="24"/>
        </w:rPr>
        <w:t xml:space="preserve">Dunja </w:t>
      </w:r>
      <w:proofErr w:type="spellStart"/>
      <w:r w:rsidR="00000ADE" w:rsidRPr="00E02DE3">
        <w:rPr>
          <w:rFonts w:ascii="Times New Roman" w:hAnsi="Times New Roman" w:cs="Times New Roman"/>
          <w:sz w:val="24"/>
          <w:szCs w:val="24"/>
        </w:rPr>
        <w:t>Brence</w:t>
      </w:r>
      <w:proofErr w:type="spellEnd"/>
      <w:r w:rsidR="00000ADE" w:rsidRPr="00E0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ADE" w:rsidRPr="00E02DE3">
        <w:rPr>
          <w:rFonts w:ascii="Times New Roman" w:hAnsi="Times New Roman" w:cs="Times New Roman"/>
          <w:sz w:val="24"/>
          <w:szCs w:val="24"/>
        </w:rPr>
        <w:t>izvjestila</w:t>
      </w:r>
      <w:proofErr w:type="spellEnd"/>
      <w:r w:rsidR="00000ADE" w:rsidRPr="00E02DE3">
        <w:rPr>
          <w:rFonts w:ascii="Times New Roman" w:hAnsi="Times New Roman" w:cs="Times New Roman"/>
          <w:sz w:val="24"/>
          <w:szCs w:val="24"/>
        </w:rPr>
        <w:t xml:space="preserve"> o privremenim rezultatima državne mature</w:t>
      </w:r>
      <w:r w:rsidR="00CB52A7">
        <w:rPr>
          <w:rFonts w:ascii="Times New Roman" w:hAnsi="Times New Roman" w:cs="Times New Roman"/>
          <w:sz w:val="24"/>
          <w:szCs w:val="24"/>
        </w:rPr>
        <w:t>.</w:t>
      </w:r>
    </w:p>
    <w:p w14:paraId="42D7314A" w14:textId="00611F17" w:rsidR="000C46E7" w:rsidRPr="00E02DE3" w:rsidRDefault="000C46E7" w:rsidP="00000ADE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 xml:space="preserve">Kolegica je </w:t>
      </w:r>
      <w:r w:rsidR="00577067">
        <w:rPr>
          <w:rFonts w:ascii="Times New Roman" w:hAnsi="Times New Roman" w:cs="Times New Roman"/>
          <w:sz w:val="24"/>
          <w:szCs w:val="24"/>
        </w:rPr>
        <w:t>predstavila rezultate</w:t>
      </w:r>
      <w:r w:rsidRPr="00E02DE3">
        <w:rPr>
          <w:rFonts w:ascii="Times New Roman" w:hAnsi="Times New Roman" w:cs="Times New Roman"/>
          <w:sz w:val="24"/>
          <w:szCs w:val="24"/>
        </w:rPr>
        <w:t xml:space="preserve"> po razredima i predmetima koje su učenici prijavili na ljetnom roku državne mature i usporedila je ovogodišnje rezultate s prošlogodišnjim rezultatima. Treba napomenuti kako su ovo privremeni rezultati i oni će se mijenjati. </w:t>
      </w:r>
      <w:r w:rsidR="00A67EDA">
        <w:rPr>
          <w:rFonts w:ascii="Times New Roman" w:hAnsi="Times New Roman" w:cs="Times New Roman"/>
          <w:sz w:val="24"/>
          <w:szCs w:val="24"/>
        </w:rPr>
        <w:lastRenderedPageBreak/>
        <w:t xml:space="preserve">Izvijestila je članove NV o broju učenika </w:t>
      </w:r>
      <w:r w:rsidR="002F0A43">
        <w:rPr>
          <w:rFonts w:ascii="Times New Roman" w:hAnsi="Times New Roman" w:cs="Times New Roman"/>
          <w:sz w:val="24"/>
          <w:szCs w:val="24"/>
        </w:rPr>
        <w:t xml:space="preserve">koji su položili državnu maturu po </w:t>
      </w:r>
      <w:r w:rsidR="00BD4954">
        <w:rPr>
          <w:rFonts w:ascii="Times New Roman" w:hAnsi="Times New Roman" w:cs="Times New Roman"/>
          <w:sz w:val="24"/>
          <w:szCs w:val="24"/>
        </w:rPr>
        <w:t>razrednim usmjerenjima. Ostale detaljnije rezultate</w:t>
      </w:r>
      <w:r w:rsidR="005D2029">
        <w:rPr>
          <w:rFonts w:ascii="Times New Roman" w:hAnsi="Times New Roman" w:cs="Times New Roman"/>
          <w:sz w:val="24"/>
          <w:szCs w:val="24"/>
        </w:rPr>
        <w:t xml:space="preserve"> prema predmetima vidljivi su u prezentaciji koja će biti stavljena kao privitak ovome dokumentu.</w:t>
      </w:r>
    </w:p>
    <w:p w14:paraId="3A544808" w14:textId="3F34DA42" w:rsidR="00000ADE" w:rsidRPr="00E02DE3" w:rsidRDefault="00000ADE" w:rsidP="00000AD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2DE3">
        <w:rPr>
          <w:rFonts w:ascii="Times New Roman" w:hAnsi="Times New Roman" w:cs="Times New Roman"/>
          <w:sz w:val="24"/>
          <w:szCs w:val="24"/>
        </w:rPr>
        <w:t>Agro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3/14</w:t>
      </w:r>
    </w:p>
    <w:p w14:paraId="69A5E94B" w14:textId="7A37E23E" w:rsidR="00000ADE" w:rsidRPr="00E02DE3" w:rsidRDefault="00000ADE" w:rsidP="00000AD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2DE3">
        <w:rPr>
          <w:rFonts w:ascii="Times New Roman" w:hAnsi="Times New Roman" w:cs="Times New Roman"/>
          <w:sz w:val="24"/>
          <w:szCs w:val="24"/>
        </w:rPr>
        <w:t>Eka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10/21</w:t>
      </w:r>
    </w:p>
    <w:p w14:paraId="4CEF68C5" w14:textId="6861DF61" w:rsidR="00000ADE" w:rsidRDefault="00000ADE" w:rsidP="00000AD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2DE3">
        <w:rPr>
          <w:rFonts w:ascii="Times New Roman" w:hAnsi="Times New Roman" w:cs="Times New Roman"/>
          <w:sz w:val="24"/>
          <w:szCs w:val="24"/>
        </w:rPr>
        <w:t>Ekb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</w:t>
      </w:r>
      <w:r w:rsidR="00241268">
        <w:rPr>
          <w:rFonts w:ascii="Times New Roman" w:hAnsi="Times New Roman" w:cs="Times New Roman"/>
          <w:sz w:val="24"/>
          <w:szCs w:val="24"/>
        </w:rPr>
        <w:t>8/25</w:t>
      </w:r>
    </w:p>
    <w:p w14:paraId="1FC4D5AF" w14:textId="671464C2" w:rsidR="00241268" w:rsidRDefault="00241268" w:rsidP="00000A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17/20</w:t>
      </w:r>
    </w:p>
    <w:p w14:paraId="4CB083E6" w14:textId="565D5ECB" w:rsidR="00241268" w:rsidRPr="00E02DE3" w:rsidRDefault="00223023" w:rsidP="00000ADE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22/24</w:t>
      </w:r>
    </w:p>
    <w:p w14:paraId="212EF338" w14:textId="21357394" w:rsidR="000C46E7" w:rsidRDefault="000C46E7" w:rsidP="000C46E7">
      <w:pPr>
        <w:rPr>
          <w:rFonts w:ascii="Times New Roman" w:hAnsi="Times New Roman" w:cs="Times New Roman"/>
          <w:sz w:val="24"/>
          <w:szCs w:val="24"/>
        </w:rPr>
      </w:pPr>
    </w:p>
    <w:p w14:paraId="75B5502C" w14:textId="77777777" w:rsidR="005D2029" w:rsidRPr="00E02DE3" w:rsidRDefault="005D2029" w:rsidP="000C46E7">
      <w:pPr>
        <w:rPr>
          <w:rFonts w:ascii="Times New Roman" w:hAnsi="Times New Roman" w:cs="Times New Roman"/>
          <w:sz w:val="24"/>
          <w:szCs w:val="24"/>
        </w:rPr>
      </w:pPr>
    </w:p>
    <w:p w14:paraId="1A9FAC24" w14:textId="57602507" w:rsidR="000C46E7" w:rsidRPr="00783B31" w:rsidRDefault="000C46E7" w:rsidP="000C46E7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3B31">
        <w:rPr>
          <w:rFonts w:ascii="Times New Roman" w:hAnsi="Times New Roman" w:cs="Times New Roman"/>
          <w:b/>
          <w:bCs/>
          <w:sz w:val="24"/>
          <w:szCs w:val="24"/>
        </w:rPr>
        <w:t xml:space="preserve">Razno </w:t>
      </w:r>
    </w:p>
    <w:p w14:paraId="703298D3" w14:textId="77777777" w:rsidR="00E02DE3" w:rsidRDefault="000C46E7" w:rsidP="00E02DE3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 xml:space="preserve">Anđelka Jovanović je </w:t>
      </w:r>
      <w:proofErr w:type="spellStart"/>
      <w:r w:rsidRPr="00E02DE3">
        <w:rPr>
          <w:rFonts w:ascii="Times New Roman" w:hAnsi="Times New Roman" w:cs="Times New Roman"/>
          <w:sz w:val="24"/>
          <w:szCs w:val="24"/>
        </w:rPr>
        <w:t>izvjestila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o situaciji o učeniku </w:t>
      </w:r>
      <w:proofErr w:type="spellStart"/>
      <w:r w:rsidR="00E02DE3" w:rsidRPr="00E02DE3">
        <w:rPr>
          <w:rFonts w:ascii="Times New Roman" w:hAnsi="Times New Roman" w:cs="Times New Roman"/>
          <w:sz w:val="24"/>
          <w:szCs w:val="24"/>
        </w:rPr>
        <w:t>Nue</w:t>
      </w:r>
      <w:proofErr w:type="spellEnd"/>
      <w:r w:rsidR="00E02DE3" w:rsidRPr="00E0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DE3" w:rsidRPr="00E02DE3">
        <w:rPr>
          <w:rFonts w:ascii="Times New Roman" w:hAnsi="Times New Roman" w:cs="Times New Roman"/>
          <w:sz w:val="24"/>
          <w:szCs w:val="24"/>
        </w:rPr>
        <w:t>Allakaju</w:t>
      </w:r>
      <w:proofErr w:type="spellEnd"/>
      <w:r w:rsidR="00E02DE3" w:rsidRPr="00E02DE3">
        <w:rPr>
          <w:rFonts w:ascii="Times New Roman" w:hAnsi="Times New Roman" w:cs="Times New Roman"/>
          <w:sz w:val="24"/>
          <w:szCs w:val="24"/>
        </w:rPr>
        <w:t xml:space="preserve"> </w:t>
      </w:r>
      <w:r w:rsidR="00E02DE3">
        <w:rPr>
          <w:rFonts w:ascii="Times New Roman" w:hAnsi="Times New Roman" w:cs="Times New Roman"/>
          <w:sz w:val="24"/>
          <w:szCs w:val="24"/>
        </w:rPr>
        <w:t xml:space="preserve">kojemu je prilikom zaključivanja ocjena krivo zaključena ocjena greškom. </w:t>
      </w:r>
    </w:p>
    <w:p w14:paraId="7961F9F2" w14:textId="6B27C80D" w:rsidR="00E02DE3" w:rsidRPr="00E02DE3" w:rsidRDefault="00E02DE3" w:rsidP="00E02D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E02DE3">
        <w:rPr>
          <w:rFonts w:ascii="Times New Roman" w:hAnsi="Times New Roman" w:cs="Times New Roman"/>
          <w:sz w:val="24"/>
          <w:szCs w:val="24"/>
        </w:rPr>
        <w:t xml:space="preserve">bavještavam vas da je nakon podjele svjedodžbi utvrđena administrativna pogreška u zaključnoj ocjeni učenika </w:t>
      </w:r>
      <w:proofErr w:type="spellStart"/>
      <w:r w:rsidRPr="00E02DE3">
        <w:rPr>
          <w:rFonts w:ascii="Times New Roman" w:hAnsi="Times New Roman" w:cs="Times New Roman"/>
          <w:sz w:val="24"/>
          <w:szCs w:val="24"/>
        </w:rPr>
        <w:t>Nue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2DE3">
        <w:rPr>
          <w:rFonts w:ascii="Times New Roman" w:hAnsi="Times New Roman" w:cs="Times New Roman"/>
          <w:sz w:val="24"/>
          <w:szCs w:val="24"/>
        </w:rPr>
        <w:t>Allakaj</w:t>
      </w:r>
      <w:proofErr w:type="spellEnd"/>
      <w:r w:rsidRPr="00E02DE3">
        <w:rPr>
          <w:rFonts w:ascii="Times New Roman" w:hAnsi="Times New Roman" w:cs="Times New Roman"/>
          <w:sz w:val="24"/>
          <w:szCs w:val="24"/>
        </w:rPr>
        <w:t xml:space="preserve"> iz predmeta Upravljanje prodajom kojeg ja predajem.</w:t>
      </w:r>
    </w:p>
    <w:p w14:paraId="3EBEB752" w14:textId="77777777" w:rsidR="00E02DE3" w:rsidRPr="00E02DE3" w:rsidRDefault="00E02DE3" w:rsidP="00E02DE3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Učeniku je greškom zaključena ocjena dovoljan (2) umjesto dobar (3). Provjerom u e-Dnevniku utvrdila sam da je zaključna ocjena trebala biti dobar (3), s obzirom na prosjek ocjena 2,86 te ocjene iz usvojenosti programskih sadržaja: 3, 3, 3 i 2. Do pogreške došlo s moje strane prilikom unosa zaključne ocjene (krivo utipkano).</w:t>
      </w:r>
    </w:p>
    <w:p w14:paraId="1E795D87" w14:textId="358B88C0" w:rsidR="000C46E7" w:rsidRPr="00E02DE3" w:rsidRDefault="00E02DE3" w:rsidP="00E02DE3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Slijedom navedenog, izvršit će se ispravak zaključne ocjene u e-Dnevniku i e-Matici.</w:t>
      </w:r>
    </w:p>
    <w:p w14:paraId="3816D735" w14:textId="0B795B65" w:rsidR="000C46E7" w:rsidRDefault="000C46E7" w:rsidP="000C46E7">
      <w:pPr>
        <w:rPr>
          <w:rFonts w:ascii="Times New Roman" w:hAnsi="Times New Roman" w:cs="Times New Roman"/>
          <w:sz w:val="24"/>
          <w:szCs w:val="24"/>
        </w:rPr>
      </w:pPr>
      <w:r w:rsidRPr="00E02DE3">
        <w:rPr>
          <w:rFonts w:ascii="Times New Roman" w:hAnsi="Times New Roman" w:cs="Times New Roman"/>
          <w:sz w:val="24"/>
          <w:szCs w:val="24"/>
        </w:rPr>
        <w:t>Ravnatelj je prije kraja zamolio nastavnike da se zbornica i drugi prostori očiste prije odlaska na godišnji odmor.  Na kraju se ravnatelj zahvalio svima i poželio</w:t>
      </w:r>
      <w:r w:rsidR="00E02DE3">
        <w:rPr>
          <w:rFonts w:ascii="Times New Roman" w:hAnsi="Times New Roman" w:cs="Times New Roman"/>
          <w:sz w:val="24"/>
          <w:szCs w:val="24"/>
        </w:rPr>
        <w:t xml:space="preserve"> odmor</w:t>
      </w:r>
    </w:p>
    <w:p w14:paraId="49B3F4FA" w14:textId="17C9F902" w:rsidR="00783B31" w:rsidRDefault="00783B31" w:rsidP="00783B31">
      <w:pPr>
        <w:rPr>
          <w:rFonts w:ascii="Times New Roman" w:hAnsi="Times New Roman" w:cs="Times New Roman"/>
          <w:sz w:val="24"/>
          <w:szCs w:val="24"/>
        </w:rPr>
      </w:pPr>
    </w:p>
    <w:p w14:paraId="3A628191" w14:textId="33C7A0E5" w:rsidR="00783B31" w:rsidRDefault="00783B31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Nastavničko vijeće završilo je u 9:25h</w:t>
      </w:r>
    </w:p>
    <w:p w14:paraId="4BF24164" w14:textId="27C3787D" w:rsidR="00783B31" w:rsidRDefault="00783B31" w:rsidP="00783B31">
      <w:pPr>
        <w:rPr>
          <w:rFonts w:ascii="Times New Roman" w:hAnsi="Times New Roman" w:cs="Times New Roman"/>
          <w:sz w:val="24"/>
          <w:szCs w:val="24"/>
        </w:rPr>
      </w:pPr>
    </w:p>
    <w:p w14:paraId="10F2211D" w14:textId="0C744052" w:rsidR="00783B31" w:rsidRDefault="00783B31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Popis prisutnih članova NV: </w:t>
      </w:r>
    </w:p>
    <w:p w14:paraId="62D43612" w14:textId="0C68646E" w:rsidR="00783B31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Patricija </w:t>
      </w:r>
      <w:proofErr w:type="spellStart"/>
      <w:r>
        <w:rPr>
          <w:rFonts w:ascii="Times New Roman" w:hAnsi="Times New Roman" w:cs="Times New Roman"/>
          <w:sz w:val="24"/>
          <w:szCs w:val="24"/>
        </w:rPr>
        <w:t>Baf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Bratović</w:t>
      </w:r>
    </w:p>
    <w:p w14:paraId="1BE1785A" w14:textId="71A8CF90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Baldaš</w:t>
      </w:r>
      <w:proofErr w:type="spellEnd"/>
    </w:p>
    <w:p w14:paraId="742FACB0" w14:textId="0362EC13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Manuela Ban</w:t>
      </w:r>
    </w:p>
    <w:p w14:paraId="1CFF9830" w14:textId="78A4F580" w:rsidR="00A0769F" w:rsidRDefault="00A0769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Sanja Banko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Sirotić</w:t>
      </w:r>
      <w:proofErr w:type="spellEnd"/>
    </w:p>
    <w:p w14:paraId="05073726" w14:textId="0ACC5613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Marina Benčić </w:t>
      </w:r>
      <w:proofErr w:type="spellStart"/>
      <w:r>
        <w:rPr>
          <w:rFonts w:ascii="Times New Roman" w:hAnsi="Times New Roman" w:cs="Times New Roman"/>
          <w:sz w:val="24"/>
          <w:szCs w:val="24"/>
        </w:rPr>
        <w:t>Martinčević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ED3F8" w14:textId="459C1883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Gracijela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Bićanić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652D10" w14:textId="7B7871D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Marina Blažević </w:t>
      </w:r>
    </w:p>
    <w:p w14:paraId="56B387D0" w14:textId="2E8576BE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Suzana Boban </w:t>
      </w:r>
    </w:p>
    <w:p w14:paraId="75AF971E" w14:textId="44099821" w:rsidR="00A25C89" w:rsidRDefault="00A25C89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Sandro Borčić</w:t>
      </w:r>
    </w:p>
    <w:p w14:paraId="512930F0" w14:textId="6F0A7E6E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Josip Brajković </w:t>
      </w:r>
    </w:p>
    <w:p w14:paraId="7FF8517E" w14:textId="7D7434D5" w:rsidR="00A25C89" w:rsidRDefault="00A25C89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Dunja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Brence</w:t>
      </w:r>
      <w:proofErr w:type="spellEnd"/>
    </w:p>
    <w:p w14:paraId="00A13F78" w14:textId="70F9899C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Mirna Bunčić </w:t>
      </w:r>
    </w:p>
    <w:p w14:paraId="3021122B" w14:textId="463F023F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Marina Čanić </w:t>
      </w:r>
    </w:p>
    <w:p w14:paraId="7A460014" w14:textId="6498B164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Emili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Černeka</w:t>
      </w:r>
      <w:proofErr w:type="spellEnd"/>
    </w:p>
    <w:p w14:paraId="50DA2B69" w14:textId="58AE4F2A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Ivan Čupić </w:t>
      </w:r>
    </w:p>
    <w:p w14:paraId="04A6931C" w14:textId="354F48C5" w:rsidR="00634CF1" w:rsidRDefault="00634CF1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 Deković</w:t>
      </w:r>
    </w:p>
    <w:p w14:paraId="321FD64D" w14:textId="1CBE886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Danijela Delmoro</w:t>
      </w:r>
    </w:p>
    <w:p w14:paraId="5482EAC5" w14:textId="5AF0CD5A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Daisy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Ghersinich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Fiškuš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2CE55" w14:textId="33B12BF0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Hajsek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Đaković </w:t>
      </w:r>
    </w:p>
    <w:p w14:paraId="2EEF6B15" w14:textId="1C77EB05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Tina Horvat</w:t>
      </w:r>
    </w:p>
    <w:p w14:paraId="3F7FD3DE" w14:textId="0A7CD57C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Ingrid </w:t>
      </w:r>
      <w:proofErr w:type="spellStart"/>
      <w:r>
        <w:rPr>
          <w:rFonts w:ascii="Times New Roman" w:hAnsi="Times New Roman" w:cs="Times New Roman"/>
          <w:sz w:val="24"/>
          <w:szCs w:val="24"/>
        </w:rPr>
        <w:t>Hrga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16BB81" w14:textId="3A58F856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Dunja Janko </w:t>
      </w:r>
    </w:p>
    <w:p w14:paraId="023BE113" w14:textId="4D75C77B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Nikola Jeličić </w:t>
      </w:r>
    </w:p>
    <w:p w14:paraId="3A728C2E" w14:textId="2237BE79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Anđelka Jovanović Mihić </w:t>
      </w:r>
    </w:p>
    <w:p w14:paraId="75A12AB4" w14:textId="0A14CA73" w:rsidR="002B3E1F" w:rsidRDefault="002B3E1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Maja </w:t>
      </w:r>
      <w:proofErr w:type="spellStart"/>
      <w:r>
        <w:rPr>
          <w:rFonts w:ascii="Times New Roman" w:hAnsi="Times New Roman" w:cs="Times New Roman"/>
          <w:sz w:val="24"/>
          <w:szCs w:val="24"/>
        </w:rPr>
        <w:t>Jugovac</w:t>
      </w:r>
      <w:proofErr w:type="spellEnd"/>
    </w:p>
    <w:p w14:paraId="7C9460F7" w14:textId="634F7BDB" w:rsidR="006B6BBD" w:rsidRDefault="006B6BBD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Juraković</w:t>
      </w:r>
      <w:proofErr w:type="spellEnd"/>
    </w:p>
    <w:p w14:paraId="2FEF79D9" w14:textId="58AAFBF2" w:rsidR="006B6BBD" w:rsidRDefault="006B6BBD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Katarina Justić</w:t>
      </w:r>
    </w:p>
    <w:p w14:paraId="4F92EA45" w14:textId="055DA3E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Vlatka </w:t>
      </w:r>
      <w:proofErr w:type="spellStart"/>
      <w:r>
        <w:rPr>
          <w:rFonts w:ascii="Times New Roman" w:hAnsi="Times New Roman" w:cs="Times New Roman"/>
          <w:sz w:val="24"/>
          <w:szCs w:val="24"/>
        </w:rPr>
        <w:t>Liman</w:t>
      </w:r>
      <w:proofErr w:type="spellEnd"/>
    </w:p>
    <w:p w14:paraId="7464C846" w14:textId="714C00F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Tomislav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Magličić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DD59C8" w14:textId="0DB08876" w:rsidR="006B6BBD" w:rsidRDefault="006B6BBD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Samanta Matković</w:t>
      </w:r>
    </w:p>
    <w:p w14:paraId="0BCD258D" w14:textId="5EFB6D5F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MIhatović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9FB62B" w14:textId="3B6ED37B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Orieta Milovan </w:t>
      </w:r>
    </w:p>
    <w:p w14:paraId="25B3FA77" w14:textId="58A3D22E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Mihaela Peruško </w:t>
      </w:r>
    </w:p>
    <w:p w14:paraId="1FC31836" w14:textId="66C8E78D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Fabijan Prević </w:t>
      </w:r>
    </w:p>
    <w:p w14:paraId="4467EAC9" w14:textId="27A9205C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Maristela Rabak </w:t>
      </w:r>
      <w:proofErr w:type="spellStart"/>
      <w:r>
        <w:rPr>
          <w:rFonts w:ascii="Times New Roman" w:hAnsi="Times New Roman" w:cs="Times New Roman"/>
          <w:sz w:val="24"/>
          <w:szCs w:val="24"/>
        </w:rPr>
        <w:t>Tomašić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4B3613" w14:textId="76EE7580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Suzana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Brajković </w:t>
      </w:r>
    </w:p>
    <w:p w14:paraId="351EB8C5" w14:textId="7A117701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Sirotić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0F4F83" w14:textId="70FD9095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Helena </w:t>
      </w:r>
      <w:proofErr w:type="spellStart"/>
      <w:r>
        <w:rPr>
          <w:rFonts w:ascii="Times New Roman" w:hAnsi="Times New Roman" w:cs="Times New Roman"/>
          <w:sz w:val="24"/>
          <w:szCs w:val="24"/>
        </w:rPr>
        <w:t>Škutin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Matijaš </w:t>
      </w:r>
    </w:p>
    <w:p w14:paraId="4AA09D36" w14:textId="3558B82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Majda Udovičić </w:t>
      </w:r>
    </w:p>
    <w:p w14:paraId="279CBE0E" w14:textId="51D62DD2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Marlena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Vitasović </w:t>
      </w:r>
      <w:proofErr w:type="spellStart"/>
      <w:r>
        <w:rPr>
          <w:rFonts w:ascii="Times New Roman" w:hAnsi="Times New Roman" w:cs="Times New Roman"/>
          <w:sz w:val="24"/>
          <w:szCs w:val="24"/>
        </w:rPr>
        <w:t>Orbanić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DC63" w14:textId="2BEC2588" w:rsidR="00F4343E" w:rsidRDefault="00F4343E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Marina Zelenika</w:t>
      </w:r>
    </w:p>
    <w:p w14:paraId="518856DF" w14:textId="6F476AC7" w:rsidR="00F4343E" w:rsidRDefault="00F4343E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Julia </w:t>
      </w:r>
      <w:proofErr w:type="spellStart"/>
      <w:r>
        <w:rPr>
          <w:rFonts w:ascii="Times New Roman" w:hAnsi="Times New Roman" w:cs="Times New Roman"/>
          <w:sz w:val="24"/>
          <w:szCs w:val="24"/>
        </w:rPr>
        <w:t>Žufić</w:t>
      </w:r>
      <w:proofErr w:type="spellEnd"/>
    </w:p>
    <w:p w14:paraId="20A8AD61" w14:textId="7DC4BBF1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Josip Žunta </w:t>
      </w:r>
    </w:p>
    <w:p w14:paraId="7F6AFFB6" w14:textId="202C9F34" w:rsidR="009D626F" w:rsidRDefault="009D626F" w:rsidP="00783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Žužić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B6FE6" w14:textId="77777777" w:rsidR="005335B1" w:rsidRDefault="005335B1" w:rsidP="00783B31">
      <w:pPr>
        <w:rPr>
          <w:rFonts w:ascii="Times New Roman" w:hAnsi="Times New Roman" w:cs="Times New Roman"/>
          <w:sz w:val="24"/>
          <w:szCs w:val="24"/>
        </w:rPr>
      </w:pPr>
    </w:p>
    <w:p w14:paraId="63A39D0E" w14:textId="77777777" w:rsidR="005335B1" w:rsidRDefault="005335B1" w:rsidP="00783B31">
      <w:pPr>
        <w:rPr>
          <w:rFonts w:ascii="Times New Roman" w:hAnsi="Times New Roman" w:cs="Times New Roman"/>
          <w:sz w:val="24"/>
          <w:szCs w:val="24"/>
        </w:rPr>
      </w:pPr>
    </w:p>
    <w:p w14:paraId="5E3280BC" w14:textId="77777777" w:rsidR="005335B1" w:rsidRDefault="005335B1" w:rsidP="00783B31">
      <w:pPr>
        <w:rPr>
          <w:rFonts w:ascii="Times New Roman" w:hAnsi="Times New Roman" w:cs="Times New Roman"/>
          <w:sz w:val="24"/>
          <w:szCs w:val="24"/>
        </w:rPr>
      </w:pPr>
    </w:p>
    <w:p w14:paraId="15042D57" w14:textId="48B442F9" w:rsidR="005335B1" w:rsidRDefault="005335B1" w:rsidP="00533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PREDSJEDAVATELJ</w:t>
      </w:r>
    </w:p>
    <w:p w14:paraId="78B0D08A" w14:textId="6CCF1648" w:rsidR="001C77DB" w:rsidRDefault="001C77DB" w:rsidP="00533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Sjednice Nastavničkog vijeća</w:t>
      </w:r>
    </w:p>
    <w:p w14:paraId="36C220E5" w14:textId="15F64778" w:rsidR="001C77DB" w:rsidRDefault="001C77DB" w:rsidP="00533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Baldaš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</w:t>
      </w:r>
      <w:proofErr w:type="spellEnd"/>
    </w:p>
    <w:p w14:paraId="0C625CF0" w14:textId="77777777" w:rsidR="001C77DB" w:rsidRDefault="001C77DB" w:rsidP="005335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3836369" w14:textId="6967E999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ZAPISNIČAR</w:t>
      </w:r>
    </w:p>
    <w:p w14:paraId="1D1DB967" w14:textId="78761C3C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Nikola Jeličić, prof. </w:t>
      </w:r>
    </w:p>
    <w:p w14:paraId="5F6E479B" w14:textId="77777777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</w:p>
    <w:p w14:paraId="27ACF25C" w14:textId="77777777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</w:p>
    <w:p w14:paraId="49AC890F" w14:textId="77777777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</w:p>
    <w:p w14:paraId="1BD2C67C" w14:textId="56C2735F" w:rsidR="001C77DB" w:rsidRDefault="001C77DB" w:rsidP="001C77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Dostaviti: </w:t>
      </w:r>
    </w:p>
    <w:p w14:paraId="75A2E207" w14:textId="6347E596" w:rsidR="001C77DB" w:rsidRDefault="001C77DB" w:rsidP="001C77DB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Svim članovima nastavničkog vijeća</w:t>
      </w:r>
    </w:p>
    <w:p w14:paraId="1DFC44B9" w14:textId="6CBAC918" w:rsidR="00C336CB" w:rsidRPr="001C77DB" w:rsidRDefault="00C336CB" w:rsidP="001C77DB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a.a. </w:t>
      </w:r>
    </w:p>
    <w:sectPr w:rsidR="00C336CB" w:rsidRPr="001C7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05282"/>
    <w:multiLevelType w:val="hybridMultilevel"/>
    <w:tmpl w:val="76BCAF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C38D4"/>
    <w:multiLevelType w:val="hybridMultilevel"/>
    <w:tmpl w:val="7D2EE16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3B829FC"/>
    <w:multiLevelType w:val="hybridMultilevel"/>
    <w:tmpl w:val="95A2EC3E"/>
    <w:lvl w:ilvl="0" w:tplc="6ECE535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ADE"/>
    <w:rsid w:val="00000ADE"/>
    <w:rsid w:val="000C46E7"/>
    <w:rsid w:val="001C77DB"/>
    <w:rsid w:val="00223023"/>
    <w:rsid w:val="00241268"/>
    <w:rsid w:val="002B3E1F"/>
    <w:rsid w:val="002C3128"/>
    <w:rsid w:val="002F0A43"/>
    <w:rsid w:val="00400F2F"/>
    <w:rsid w:val="005335B1"/>
    <w:rsid w:val="00577067"/>
    <w:rsid w:val="005D2029"/>
    <w:rsid w:val="00634CF1"/>
    <w:rsid w:val="00670B13"/>
    <w:rsid w:val="006B6BBD"/>
    <w:rsid w:val="00783B31"/>
    <w:rsid w:val="00825A7C"/>
    <w:rsid w:val="00886F77"/>
    <w:rsid w:val="009D626F"/>
    <w:rsid w:val="00A0769F"/>
    <w:rsid w:val="00A25C89"/>
    <w:rsid w:val="00A67EDA"/>
    <w:rsid w:val="00BD4954"/>
    <w:rsid w:val="00C336CB"/>
    <w:rsid w:val="00C7617D"/>
    <w:rsid w:val="00C8763C"/>
    <w:rsid w:val="00CB52A7"/>
    <w:rsid w:val="00E02DE3"/>
    <w:rsid w:val="00F4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7B51"/>
  <w15:chartTrackingRefBased/>
  <w15:docId w15:val="{B3C8E5D5-B144-4CCA-ABD7-D6923E17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00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jelicic</dc:creator>
  <cp:keywords/>
  <dc:description/>
  <cp:lastModifiedBy>Davorka</cp:lastModifiedBy>
  <cp:revision>21</cp:revision>
  <dcterms:created xsi:type="dcterms:W3CDTF">2026-07-10T07:01:00Z</dcterms:created>
  <dcterms:modified xsi:type="dcterms:W3CDTF">2026-08-27T05:51:00Z</dcterms:modified>
</cp:coreProperties>
</file>